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133" w:rsidRDefault="00E02133" w:rsidP="00E0213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Фото о</w:t>
      </w:r>
      <w:r>
        <w:rPr>
          <w:b/>
          <w:bCs/>
          <w:color w:val="000000"/>
          <w:sz w:val="27"/>
          <w:szCs w:val="27"/>
        </w:rPr>
        <w:t xml:space="preserve">тчет </w:t>
      </w:r>
      <w:r>
        <w:rPr>
          <w:b/>
          <w:bCs/>
          <w:color w:val="000000"/>
          <w:sz w:val="27"/>
          <w:szCs w:val="27"/>
        </w:rPr>
        <w:t xml:space="preserve">о </w:t>
      </w:r>
      <w:r>
        <w:rPr>
          <w:b/>
          <w:bCs/>
          <w:color w:val="000000"/>
          <w:sz w:val="27"/>
          <w:szCs w:val="27"/>
        </w:rPr>
        <w:t>проведения мероприятия по ПДД в детском саду</w:t>
      </w:r>
      <w:proofErr w:type="gramStart"/>
      <w:r>
        <w:rPr>
          <w:b/>
          <w:bCs/>
          <w:color w:val="000000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.</w:t>
      </w:r>
      <w:proofErr w:type="gramEnd"/>
    </w:p>
    <w:p w:rsidR="00E02133" w:rsidRDefault="00E02133" w:rsidP="00E0213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 детском саду прошло мероприятие, направленное на профилактику дорожно-транспортного травматизма. Основной целью проведения мероприятия является: формирование представлений детей о правилах дорожного движения и дорожных знаках.</w:t>
      </w:r>
    </w:p>
    <w:p w:rsidR="00E02133" w:rsidRDefault="00E02133" w:rsidP="00E0213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Разработана и проведена интегрированная образ</w:t>
      </w:r>
      <w:r>
        <w:rPr>
          <w:color w:val="000000"/>
        </w:rPr>
        <w:t>овательная деятельность в группах</w:t>
      </w:r>
      <w:r>
        <w:rPr>
          <w:color w:val="000000"/>
        </w:rPr>
        <w:t>: НОД по образовательной области «Познавательное развитие» на тему «Азбука пешехода», где у детей формировались основы безопасного поведения на улице; познакомились со строением улицы и дорожными знаками, предназначенными для водителей и пешеходов, с работой Государственной инспекции безопасности дорожного движения; закрепляли правила дорожного движения, применяли знания, полученные ранее в практической деятельности.</w:t>
      </w:r>
    </w:p>
    <w:p w:rsidR="00E02133" w:rsidRDefault="00E02133" w:rsidP="00E0213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>На занятии прочитали стихотворение о светофоре и дорожных знаках. Беседовали о безопасном поведении на дороге.</w:t>
      </w:r>
    </w:p>
    <w:p w:rsidR="00E02133" w:rsidRDefault="00E02133" w:rsidP="00E0213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>В заключении посмотрели спектакль «Путешествие с Фунтиком»</w:t>
      </w:r>
    </w:p>
    <w:p w:rsidR="00E02133" w:rsidRDefault="00E02133" w:rsidP="00E0213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16300" w:rsidRDefault="00E02133">
      <w:r>
        <w:rPr>
          <w:noProof/>
          <w:lang w:eastAsia="ru-RU"/>
        </w:rPr>
        <w:drawing>
          <wp:inline distT="0" distB="0" distL="0" distR="0">
            <wp:extent cx="4407694" cy="5876925"/>
            <wp:effectExtent l="0" t="0" r="0" b="0"/>
            <wp:docPr id="2" name="Рисунок 2" descr="C:\Users\Саша\AppData\Local\Microsoft\Windows\Temporary Internet Files\Content.Word\IMG_20191010_10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ша\AppData\Local\Microsoft\Windows\Temporary Internet Files\Content.Word\IMG_20191010_104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340" cy="587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133" w:rsidRDefault="00E02133">
      <w:r>
        <w:t>В гости к ребятам пришёл инспектор ПДД – дядя Миша</w:t>
      </w:r>
    </w:p>
    <w:p w:rsidR="00E02133" w:rsidRDefault="00E02133">
      <w:r>
        <w:rPr>
          <w:noProof/>
          <w:lang w:eastAsia="ru-RU"/>
        </w:rPr>
        <w:lastRenderedPageBreak/>
        <w:drawing>
          <wp:inline distT="0" distB="0" distL="0" distR="0">
            <wp:extent cx="2809875" cy="3746500"/>
            <wp:effectExtent l="0" t="0" r="9525" b="6350"/>
            <wp:docPr id="3" name="Рисунок 3" descr="C:\Users\Саша\AppData\Local\Microsoft\Windows\Temporary Internet Files\Content.Word\IMG_20191010_10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ша\AppData\Local\Microsoft\Windows\Temporary Internet Files\Content.Word\IMG_20191010_1042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74" cy="374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133" w:rsidRDefault="0065701F">
      <w:r>
        <w:t xml:space="preserve">                                           </w:t>
      </w:r>
      <w:r w:rsidR="00E02133">
        <w:rPr>
          <w:noProof/>
          <w:lang w:eastAsia="ru-RU"/>
        </w:rPr>
        <w:drawing>
          <wp:inline distT="0" distB="0" distL="0" distR="0">
            <wp:extent cx="2924175" cy="3898900"/>
            <wp:effectExtent l="0" t="0" r="9525" b="6350"/>
            <wp:docPr id="4" name="Рисунок 4" descr="C:\Users\Саша\AppData\Local\Microsoft\Windows\Temporary Internet Files\Content.Word\IMG_20191010_10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ша\AppData\Local\Microsoft\Windows\Temporary Internet Files\Content.Word\IMG_20191010_104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3" cy="389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01F" w:rsidRDefault="0065701F">
      <w:r>
        <w:t>Дядя Миша рассказал о светофоре</w:t>
      </w:r>
    </w:p>
    <w:p w:rsidR="0065701F" w:rsidRDefault="0065701F">
      <w:r>
        <w:rPr>
          <w:noProof/>
          <w:lang w:eastAsia="ru-RU"/>
        </w:rPr>
        <w:lastRenderedPageBreak/>
        <w:drawing>
          <wp:inline distT="0" distB="0" distL="0" distR="0">
            <wp:extent cx="2733675" cy="3644900"/>
            <wp:effectExtent l="0" t="0" r="9525" b="0"/>
            <wp:docPr id="5" name="Рисунок 5" descr="C:\Users\Саша\AppData\Local\Microsoft\Windows\Temporary Internet Files\Content.Word\IMG_20191010_10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ша\AppData\Local\Microsoft\Windows\Temporary Internet Files\Content.Word\IMG_20191010_1046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15" cy="364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01F" w:rsidRDefault="0065701F">
      <w:r>
        <w:t>Поиграл с детьми в игру  «</w:t>
      </w:r>
      <w:proofErr w:type="spellStart"/>
      <w:r>
        <w:t>Краный</w:t>
      </w:r>
      <w:proofErr w:type="spellEnd"/>
      <w:r>
        <w:t>, желтый, зеленый»</w:t>
      </w:r>
    </w:p>
    <w:p w:rsidR="0065701F" w:rsidRDefault="0065701F">
      <w:r>
        <w:rPr>
          <w:noProof/>
          <w:lang w:eastAsia="ru-RU"/>
        </w:rPr>
        <w:drawing>
          <wp:inline distT="0" distB="0" distL="0" distR="0">
            <wp:extent cx="2962275" cy="3949700"/>
            <wp:effectExtent l="0" t="0" r="9525" b="0"/>
            <wp:docPr id="6" name="Рисунок 6" descr="C:\Users\Саша\AppData\Local\Microsoft\Windows\Temporary Internet Files\Content.Word\IMG_20191010_10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ша\AppData\Local\Microsoft\Windows\Temporary Internet Files\Content.Word\IMG_20191010_105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93" cy="394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01F" w:rsidRDefault="0065701F">
      <w:pPr>
        <w:rPr>
          <w:noProof/>
          <w:lang w:eastAsia="ru-RU"/>
        </w:rPr>
      </w:pPr>
      <w:r>
        <w:t>А Фунтик вместе с ребятами учился переходить через проезжую часть.</w:t>
      </w:r>
      <w:r w:rsidRPr="0065701F">
        <w:t xml:space="preserve"> </w:t>
      </w:r>
    </w:p>
    <w:p w:rsidR="00611D78" w:rsidRDefault="00611D78"/>
    <w:p w:rsidR="0065701F" w:rsidRDefault="00611D78">
      <w:r>
        <w:rPr>
          <w:noProof/>
          <w:lang w:eastAsia="ru-RU"/>
        </w:rPr>
        <w:lastRenderedPageBreak/>
        <w:drawing>
          <wp:inline distT="0" distB="0" distL="0" distR="0">
            <wp:extent cx="3209925" cy="4279902"/>
            <wp:effectExtent l="0" t="0" r="0" b="6350"/>
            <wp:docPr id="9" name="Рисунок 9" descr="C:\Users\Саша\AppData\Local\Microsoft\Windows\Temporary Internet Files\Content.Word\IMG_20191010_10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аша\AppData\Local\Microsoft\Windows\Temporary Internet Files\Content.Word\IMG_20191010_1052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614" cy="42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D78" w:rsidRDefault="00611D78">
      <w:r>
        <w:t xml:space="preserve">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209925" cy="4279900"/>
            <wp:effectExtent l="0" t="0" r="0" b="6350"/>
            <wp:docPr id="10" name="Рисунок 10" descr="C:\Users\Саша\AppData\Local\Microsoft\Windows\Temporary Internet Files\Content.Word\IMG_20191010_10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ша\AppData\Local\Microsoft\Windows\Temporary Internet Files\Content.Word\IMG_20191010_1055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210" cy="427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D78" w:rsidRDefault="00611D7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607344" cy="2143125"/>
            <wp:effectExtent l="0" t="0" r="0" b="0"/>
            <wp:docPr id="11" name="Рисунок 11" descr="C:\Users\Саша\AppData\Local\Microsoft\Windows\Temporary Internet Files\Content.Word\IMG_20191010_11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аша\AppData\Local\Microsoft\Windows\Temporary Internet Files\Content.Word\IMG_20191010_1101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485" cy="2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F814294" wp14:editId="4CE41A08">
            <wp:extent cx="1614488" cy="2152650"/>
            <wp:effectExtent l="0" t="0" r="5080" b="0"/>
            <wp:docPr id="12" name="Рисунок 12" descr="C:\Users\Саша\AppData\Local\Microsoft\Windows\Temporary Internet Files\Content.Word\IMG_20191010_11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аша\AppData\Local\Microsoft\Windows\Temporary Internet Files\Content.Word\IMG_20191010_1102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887" cy="216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304CAB96" wp14:editId="085F6DCB">
            <wp:extent cx="1657350" cy="2209800"/>
            <wp:effectExtent l="0" t="0" r="0" b="0"/>
            <wp:docPr id="13" name="Рисунок 13" descr="C:\Users\Саша\AppData\Local\Microsoft\Windows\Temporary Internet Files\Content.Word\IMG_20191010_11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аша\AppData\Local\Microsoft\Windows\Temporary Internet Files\Content.Word\IMG_20191010_1102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465" cy="22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D78" w:rsidRDefault="00611D78"/>
    <w:p w:rsidR="00611D78" w:rsidRDefault="00611D78"/>
    <w:p w:rsidR="00611D78" w:rsidRDefault="00611D78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800225" cy="2400301"/>
            <wp:effectExtent l="0" t="0" r="0" b="0"/>
            <wp:docPr id="15" name="Рисунок 15" descr="C:\Users\Саша\AppData\Local\Microsoft\Windows\Temporary Internet Files\Content.Word\IMG_20191010_11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аша\AppData\Local\Microsoft\Windows\Temporary Internet Files\Content.Word\IMG_20191010_1103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263" cy="239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819275" cy="2425701"/>
            <wp:effectExtent l="0" t="0" r="9525" b="0"/>
            <wp:docPr id="17" name="Рисунок 17" descr="C:\Users\Саша\AppData\Local\Microsoft\Windows\Temporary Internet Files\Content.Word\IMG_20191010_11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Саша\AppData\Local\Microsoft\Windows\Temporary Internet Files\Content.Word\IMG_20191010_1104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491" cy="242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785937" cy="2381250"/>
            <wp:effectExtent l="0" t="0" r="5080" b="0"/>
            <wp:docPr id="18" name="Рисунок 18" descr="C:\Users\Саша\AppData\Local\Microsoft\Windows\Temporary Internet Files\Content.Word\IMG_20191010_11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Саша\AppData\Local\Microsoft\Windows\Temporary Internet Files\Content.Word\IMG_20191010_1104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396" cy="238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D78" w:rsidRDefault="0067602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990725" cy="2654300"/>
            <wp:effectExtent l="0" t="0" r="9525" b="0"/>
            <wp:docPr id="21" name="Рисунок 21" descr="C:\Users\Саша\AppData\Local\Microsoft\Windows\Temporary Internet Files\Content.Word\IMG_20191010_11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Саша\AppData\Local\Microsoft\Windows\Temporary Internet Files\Content.Word\IMG_20191010_1106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662" cy="265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02A" w:rsidRDefault="0067602A">
      <w:r>
        <w:rPr>
          <w:noProof/>
          <w:lang w:eastAsia="ru-RU"/>
        </w:rPr>
        <w:t xml:space="preserve">                                     </w:t>
      </w:r>
      <w:bookmarkStart w:id="0" w:name="_GoBack"/>
      <w:bookmarkEnd w:id="0"/>
      <w:r>
        <w:rPr>
          <w:noProof/>
          <w:lang w:eastAsia="ru-RU"/>
        </w:rPr>
        <w:t>В заключении все вместе закрепили дорожные знаки.</w:t>
      </w:r>
    </w:p>
    <w:sectPr w:rsidR="006760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133"/>
    <w:rsid w:val="00611D78"/>
    <w:rsid w:val="0065701F"/>
    <w:rsid w:val="0067602A"/>
    <w:rsid w:val="00A16300"/>
    <w:rsid w:val="00E02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2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02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21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2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02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21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63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Саша</cp:lastModifiedBy>
  <cp:revision>2</cp:revision>
  <dcterms:created xsi:type="dcterms:W3CDTF">2019-10-12T11:20:00Z</dcterms:created>
  <dcterms:modified xsi:type="dcterms:W3CDTF">2019-10-12T11:54:00Z</dcterms:modified>
</cp:coreProperties>
</file>